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F" w:rsidRDefault="0025102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Retângulo 4" o:spid="_x0000_s1026" style="position:absolute;left:0;text-align:left;margin-left:-10.15pt;margin-top:10.55pt;width:528pt;height:736.9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19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Saad</w:t>
            </w:r>
            <w:proofErr w:type="spellEnd"/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CD32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Língua Portuguesa</w:t>
            </w:r>
          </w:p>
        </w:tc>
      </w:tr>
      <w:tr w:rsidR="00D15A3E" w:rsidTr="00D13B6F">
        <w:tc>
          <w:tcPr>
            <w:tcW w:w="10194" w:type="dxa"/>
          </w:tcPr>
          <w:p w:rsidR="00D15A3E" w:rsidRDefault="00CD32A8" w:rsidP="00CD32A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Professora: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Ana Lúcia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Pagotti</w:t>
            </w:r>
            <w:proofErr w:type="spellEnd"/>
            <w:r w:rsidR="00D15A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Pr="009C1CC1" w:rsidRDefault="00D13B6F" w:rsidP="009C1CC1">
            <w:pPr>
              <w:spacing w:after="0" w:line="240" w:lineRule="auto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CD32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D32A8">
              <w:rPr>
                <w:rFonts w:ascii="Arial" w:hAnsi="Arial" w:cs="Arial"/>
                <w:b/>
                <w:sz w:val="24"/>
                <w:szCs w:val="24"/>
              </w:rPr>
              <w:t>Interpretação de texto</w:t>
            </w:r>
            <w:r w:rsidR="009C1CC1">
              <w:rPr>
                <w:rFonts w:ascii="Arial" w:hAnsi="Arial" w:cs="Arial"/>
                <w:b/>
                <w:sz w:val="24"/>
                <w:szCs w:val="24"/>
              </w:rPr>
              <w:t xml:space="preserve"> e revisão de gramática.</w:t>
            </w:r>
          </w:p>
        </w:tc>
      </w:tr>
      <w:tr w:rsidR="00D13B6F" w:rsidTr="00D13B6F">
        <w:tc>
          <w:tcPr>
            <w:tcW w:w="10194" w:type="dxa"/>
          </w:tcPr>
          <w:p w:rsidR="00D13B6F" w:rsidRPr="00CD32A8" w:rsidRDefault="00D13B6F" w:rsidP="009C1C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CD32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1CC1">
              <w:rPr>
                <w:rFonts w:ascii="Arial" w:hAnsi="Arial" w:cs="Arial"/>
                <w:b/>
                <w:sz w:val="24"/>
                <w:szCs w:val="24"/>
              </w:rPr>
              <w:t>4º anos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5C25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D13B6F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Leia o texto com muita atenção.</w:t>
            </w:r>
          </w:p>
          <w:p w:rsid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Dê respostas completas.</w:t>
            </w:r>
          </w:p>
          <w:p w:rsid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Muita atenção à ortografia e a pontuação.</w:t>
            </w:r>
          </w:p>
          <w:p w:rsidR="00D13B6F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Se tiver alguma dúvida de gramática, busque ajuda em seus cadernos ou no livro de Gramática.</w:t>
            </w:r>
          </w:p>
          <w:p w:rsidR="005C2561" w:rsidRP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CD32A8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x</w:t>
      </w:r>
      <w:r w:rsidR="00D13B6F">
        <w:rPr>
          <w:rFonts w:ascii="Arial" w:hAnsi="Arial" w:cs="Arial"/>
          <w:b/>
          <w:sz w:val="24"/>
          <w:szCs w:val="24"/>
        </w:rPr>
        <w:t xml:space="preserve"> 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 w:rsidR="00D13B6F">
        <w:rPr>
          <w:rFonts w:ascii="Arial" w:hAnsi="Arial" w:cs="Arial"/>
          <w:b/>
          <w:sz w:val="24"/>
          <w:szCs w:val="24"/>
        </w:rPr>
        <w:t xml:space="preserve"> caderno)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5C2561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C2561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56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C256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C2561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do livro (responder no caderno).</w:t>
      </w:r>
    </w:p>
    <w:p w:rsidR="00CA2EF6" w:rsidRDefault="00CA2EF6" w:rsidP="00CA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sym w:font="Webdings" w:char="F059"/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Querida criança,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Tenha um ambiente de estudos.  Encontre um lugar calmo, sem televisão ou celular por perto. Estude sempre no mesmo local, isso facilita a concentração.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Defina horários fixos para estudar.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Peça ajuda, se necessário.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Cuide de sua letra e ortografia.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* Se tiver dúvidas quanto </w:t>
      </w:r>
      <w:proofErr w:type="gramStart"/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</w:t>
      </w:r>
      <w:proofErr w:type="gramEnd"/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ortografia, consulte um dicionário.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Tudo o que fizer, faça com capricho e atenção.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Ao terminar, guarde suas atividades num envelope ou numa pastinha. Quando você voltar para a escola, deverá entregá-las para a sua professora.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CA2EF6" w:rsidRPr="00CA2EF6" w:rsidRDefault="00CA2EF6" w:rsidP="00CA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424870</wp:posOffset>
            </wp:positionH>
            <wp:positionV relativeFrom="paragraph">
              <wp:posOffset>118110</wp:posOffset>
            </wp:positionV>
            <wp:extent cx="5863010" cy="2910178"/>
            <wp:effectExtent l="19050" t="0" r="4390" b="0"/>
            <wp:wrapNone/>
            <wp:docPr id="1" name="Imagem 11" descr="Bubert Fotógraf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bert Fotógrafo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10" cy="29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Tudo isso em breve passará, e ficarão as experiências... Daqui a pouco estaremos juntos novamente.</w:t>
      </w:r>
    </w:p>
    <w:p w:rsidR="00CA2EF6" w:rsidRPr="00CA2EF6" w:rsidRDefault="00CA2EF6" w:rsidP="00CA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 carinho e com saudades,</w:t>
      </w:r>
    </w:p>
    <w:p w:rsidR="00CA2EF6" w:rsidRPr="00CA2EF6" w:rsidRDefault="00CA2EF6" w:rsidP="00CA2E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figuras de ALUNOS" style="width:23.45pt;height:23.45pt"/>
        </w:pict>
      </w: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Professora Ana Lúcia </w:t>
      </w:r>
      <w:proofErr w:type="spellStart"/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Pagotti</w:t>
      </w:r>
      <w:proofErr w:type="spellEnd"/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:rsidR="00CA2EF6" w:rsidRPr="00CA2EF6" w:rsidRDefault="00CA2EF6" w:rsidP="00CA2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P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lastRenderedPageBreak/>
        <w:pict>
          <v:rect id="_x0000_s1045" style="position:absolute;margin-left:-10.9pt;margin-top:12.7pt;width:528pt;height:734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</w:p>
    <w:p w:rsidR="00CA2EF6" w:rsidRDefault="00CA2EF6" w:rsidP="00CA2E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TEXTO</w:t>
      </w:r>
    </w:p>
    <w:p w:rsidR="00CA2EF6" w:rsidRDefault="00CA2EF6" w:rsidP="00CA2E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</w:p>
    <w:p w:rsidR="00CA2EF6" w:rsidRPr="00CA2EF6" w:rsidRDefault="00CA2EF6" w:rsidP="00CA2EF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RECEITA PARA SER FELIZ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1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Cs w:val="20"/>
          <w:lang w:eastAsia="pt-BR"/>
        </w:rPr>
        <w:t xml:space="preserve">Rose </w:t>
      </w:r>
      <w:proofErr w:type="spellStart"/>
      <w:r w:rsidRPr="00CA2EF6">
        <w:rPr>
          <w:rFonts w:ascii="Times New Roman" w:eastAsia="Times New Roman" w:hAnsi="Times New Roman" w:cs="Times New Roman"/>
          <w:szCs w:val="20"/>
          <w:lang w:eastAsia="pt-BR"/>
        </w:rPr>
        <w:t>Sordi</w:t>
      </w:r>
      <w:proofErr w:type="spellEnd"/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Beatriz queria uma receita pra ser feliz. Perguntou à mãe, que era uma pessoa muito alegre e divertida. A receita veio a jato: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Anota aí.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O quê, mamãe?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A receita, uai!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Lápis e papel na mão, Beatriz escrevia, enquanto a mãe ditava: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noProof/>
          <w:sz w:val="32"/>
          <w:szCs w:val="20"/>
          <w:lang w:eastAsia="pt-BR"/>
        </w:rPr>
        <w:pict>
          <v:rect id="_x0000_s1036" style="position:absolute;left:0;text-align:left;margin-left:16.6pt;margin-top:5.05pt;width:487.55pt;height:201.6pt;z-index:251662336" o:allowincell="f" filled="f" strokeweight="3pt">
            <v:stroke linestyle="thinThin"/>
          </v:rect>
        </w:pict>
      </w:r>
    </w:p>
    <w:p w:rsidR="00CA2EF6" w:rsidRPr="00CA2EF6" w:rsidRDefault="00CA2EF6" w:rsidP="00CA2EF6">
      <w:pPr>
        <w:keepNext/>
        <w:spacing w:after="0" w:line="240" w:lineRule="auto"/>
        <w:ind w:left="709" w:right="482" w:firstLine="567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Ingredientes</w:t>
      </w:r>
    </w:p>
    <w:p w:rsidR="00CA2EF6" w:rsidRPr="00CA2EF6" w:rsidRDefault="00CA2EF6" w:rsidP="00CA2EF6">
      <w:pPr>
        <w:numPr>
          <w:ilvl w:val="0"/>
          <w:numId w:val="13"/>
        </w:numPr>
        <w:tabs>
          <w:tab w:val="clear" w:pos="360"/>
          <w:tab w:val="num" w:pos="1636"/>
        </w:tabs>
        <w:spacing w:after="0" w:line="240" w:lineRule="auto"/>
        <w:ind w:left="1636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2 ou 3 moleques sapecas</w:t>
      </w:r>
    </w:p>
    <w:p w:rsidR="00CA2EF6" w:rsidRPr="00CA2EF6" w:rsidRDefault="00727466" w:rsidP="00CA2EF6">
      <w:pPr>
        <w:numPr>
          <w:ilvl w:val="0"/>
          <w:numId w:val="13"/>
        </w:numPr>
        <w:tabs>
          <w:tab w:val="clear" w:pos="360"/>
          <w:tab w:val="num" w:pos="1636"/>
        </w:tabs>
        <w:spacing w:after="0" w:line="240" w:lineRule="auto"/>
        <w:ind w:left="1636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t-BR"/>
        </w:rPr>
        <w:t>1 marido</w:t>
      </w:r>
      <w:r w:rsidR="00CA2EF6"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 carinhoso e bonito, de preferência</w:t>
      </w:r>
    </w:p>
    <w:p w:rsidR="00CA2EF6" w:rsidRPr="00CA2EF6" w:rsidRDefault="00CA2EF6" w:rsidP="00CA2EF6">
      <w:pPr>
        <w:numPr>
          <w:ilvl w:val="0"/>
          <w:numId w:val="13"/>
        </w:numPr>
        <w:tabs>
          <w:tab w:val="clear" w:pos="360"/>
          <w:tab w:val="num" w:pos="1636"/>
        </w:tabs>
        <w:spacing w:after="0" w:line="240" w:lineRule="auto"/>
        <w:ind w:left="1636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1 casa cheirosa</w:t>
      </w:r>
    </w:p>
    <w:p w:rsidR="00CA2EF6" w:rsidRPr="00CA2EF6" w:rsidRDefault="00CA2EF6" w:rsidP="00CA2EF6">
      <w:pPr>
        <w:numPr>
          <w:ilvl w:val="0"/>
          <w:numId w:val="13"/>
        </w:numPr>
        <w:tabs>
          <w:tab w:val="clear" w:pos="360"/>
          <w:tab w:val="num" w:pos="1636"/>
        </w:tabs>
        <w:spacing w:after="0" w:line="240" w:lineRule="auto"/>
        <w:ind w:left="1636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Amor à vontade</w:t>
      </w:r>
    </w:p>
    <w:p w:rsidR="00CA2EF6" w:rsidRPr="00CA2EF6" w:rsidRDefault="00CA2EF6" w:rsidP="00CA2EF6">
      <w:pPr>
        <w:keepNext/>
        <w:spacing w:after="0" w:line="240" w:lineRule="auto"/>
        <w:ind w:left="709" w:right="482" w:firstLine="567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Modo de fazer</w:t>
      </w:r>
    </w:p>
    <w:p w:rsidR="00CA2EF6" w:rsidRPr="00CA2EF6" w:rsidRDefault="00CA2EF6" w:rsidP="00CA2EF6">
      <w:pPr>
        <w:spacing w:after="0" w:line="240" w:lineRule="auto"/>
        <w:ind w:left="709" w:right="48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Lave bem os moleques, esfregando com carinho e tempere com amor, paciência e uma pitada de peteleco, que é para eles não murcharem. Deixe-os à vontade, mas embaixo dos seus olhos, senão somem.</w:t>
      </w:r>
    </w:p>
    <w:p w:rsidR="00CA2EF6" w:rsidRPr="00CA2EF6" w:rsidRDefault="00CA2EF6" w:rsidP="00CA2EF6">
      <w:pPr>
        <w:spacing w:after="0" w:line="240" w:lineRule="auto"/>
        <w:ind w:left="709" w:right="48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Pegue o marido e agrade bastante. Cuidado pra não desandar.</w:t>
      </w:r>
    </w:p>
    <w:p w:rsidR="00CA2EF6" w:rsidRPr="00CA2EF6" w:rsidRDefault="00CA2EF6" w:rsidP="00CA2EF6">
      <w:pPr>
        <w:spacing w:after="0" w:line="240" w:lineRule="auto"/>
        <w:ind w:left="709" w:right="48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Misture tudo na casa cheirosa e não precisa esperar crescer. Leve ao forno do coração em temperatura média, que é pra não queimar.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Beatriz riu muito da receita e ficou imaginando como seria a do seu Rui, o pai dela.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A minha é ótima e muito prática. Receita de liq</w:t>
      </w:r>
      <w:r w:rsidR="00727466">
        <w:rPr>
          <w:rFonts w:ascii="Times New Roman" w:eastAsia="Times New Roman" w:hAnsi="Times New Roman" w:cs="Times New Roman"/>
          <w:sz w:val="32"/>
          <w:szCs w:val="20"/>
          <w:lang w:eastAsia="pt-BR"/>
        </w:rPr>
        <w:t>u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idificador. Quer saber?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Diga, pai!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noProof/>
          <w:sz w:val="16"/>
          <w:szCs w:val="20"/>
          <w:lang w:eastAsia="pt-BR"/>
        </w:rPr>
        <w:pict>
          <v:rect id="_x0000_s1037" style="position:absolute;left:0;text-align:left;margin-left:52.6pt;margin-top:3.6pt;width:373.7pt;height:105.9pt;z-index:251663360" o:allowincell="f" filled="f" strokeweight="3pt">
            <v:stroke linestyle="thinThin"/>
          </v:rect>
        </w:pict>
      </w:r>
    </w:p>
    <w:p w:rsidR="00CA2EF6" w:rsidRPr="00CA2EF6" w:rsidRDefault="00CA2EF6" w:rsidP="00CA2EF6">
      <w:pPr>
        <w:keepNext/>
        <w:spacing w:after="0" w:line="240" w:lineRule="auto"/>
        <w:ind w:left="1276" w:right="482" w:firstLine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Ingredientes</w:t>
      </w:r>
    </w:p>
    <w:p w:rsidR="00CA2EF6" w:rsidRPr="00CA2EF6" w:rsidRDefault="00CA2EF6" w:rsidP="00CA2EF6">
      <w:pPr>
        <w:numPr>
          <w:ilvl w:val="0"/>
          <w:numId w:val="14"/>
        </w:numPr>
        <w:tabs>
          <w:tab w:val="clear" w:pos="360"/>
          <w:tab w:val="num" w:pos="1778"/>
        </w:tabs>
        <w:spacing w:after="0" w:line="240" w:lineRule="auto"/>
        <w:ind w:left="1778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1 bom filme na tevê</w:t>
      </w:r>
    </w:p>
    <w:p w:rsidR="00CA2EF6" w:rsidRPr="00CA2EF6" w:rsidRDefault="00CA2EF6" w:rsidP="00CA2EF6">
      <w:pPr>
        <w:numPr>
          <w:ilvl w:val="0"/>
          <w:numId w:val="14"/>
        </w:numPr>
        <w:tabs>
          <w:tab w:val="clear" w:pos="360"/>
          <w:tab w:val="num" w:pos="1778"/>
        </w:tabs>
        <w:spacing w:after="0" w:line="240" w:lineRule="auto"/>
        <w:ind w:left="1778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1 chinelão folgado</w:t>
      </w:r>
    </w:p>
    <w:p w:rsidR="00CA2EF6" w:rsidRPr="00CA2EF6" w:rsidRDefault="00CA2EF6" w:rsidP="00CA2EF6">
      <w:pPr>
        <w:numPr>
          <w:ilvl w:val="0"/>
          <w:numId w:val="14"/>
        </w:numPr>
        <w:tabs>
          <w:tab w:val="clear" w:pos="360"/>
          <w:tab w:val="num" w:pos="1778"/>
        </w:tabs>
        <w:spacing w:after="0" w:line="240" w:lineRule="auto"/>
        <w:ind w:left="1778" w:right="48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1 copo de suco gelado</w:t>
      </w:r>
    </w:p>
    <w:p w:rsidR="00CA2EF6" w:rsidRPr="00CA2EF6" w:rsidRDefault="00CA2EF6" w:rsidP="00CA2EF6">
      <w:pPr>
        <w:keepNext/>
        <w:spacing w:after="0" w:line="240" w:lineRule="auto"/>
        <w:ind w:left="1276" w:right="482" w:firstLine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Modo de fazer</w:t>
      </w:r>
    </w:p>
    <w:p w:rsidR="00CA2EF6" w:rsidRPr="00CA2EF6" w:rsidRDefault="00CA2EF6" w:rsidP="00CA2EF6">
      <w:pPr>
        <w:spacing w:after="0" w:line="240" w:lineRule="auto"/>
        <w:ind w:left="1276" w:right="48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Misture tudo e saboreie com seus convidados.</w:t>
      </w:r>
    </w:p>
    <w:p w:rsidR="00CA2EF6" w:rsidRPr="00CA2EF6" w:rsidRDefault="00CA2EF6" w:rsidP="00CA2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tabs>
          <w:tab w:val="left" w:pos="1020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Beatriz estranhou que a família não fosse um dos ingredientes na receita do seu pai e logo fez a cobrança: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Pai, e eu, e a mamãe, e o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Ruizinho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C"/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Bobinha, vocês são os convidados!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disse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-lhe o pai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Mas receita de verdade mesmo veio da dona Francisca, uma “santa” que trabalhava com a família há muitos anos.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, você sabe uma receita pra ser feliz?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perguntou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Beatriz.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pt-BR"/>
        </w:rPr>
        <w:lastRenderedPageBreak/>
        <w:pict>
          <v:rect id="_x0000_s1046" style="position:absolute;left:0;text-align:left;margin-left:-5.35pt;margin-top:-8.8pt;width:528pt;height:734.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Sei não, </w:t>
      </w:r>
      <w:r w:rsidRPr="00CA2EF6">
        <w:rPr>
          <w:rFonts w:ascii="Times New Roman" w:eastAsia="Times New Roman" w:hAnsi="Times New Roman" w:cs="Times New Roman"/>
          <w:i/>
          <w:sz w:val="32"/>
          <w:szCs w:val="20"/>
          <w:lang w:eastAsia="pt-BR"/>
        </w:rPr>
        <w:t>fia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! Pra ser feliz precisa de receita?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estranhou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ela.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Modo de dizer,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!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retrucou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Olha aqui, Beatriz, quando eu preparo uma comida que você aprecia, também fico feliz. Então a minha receita é aquela Paçoca da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, que você gosta tanto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C"/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Sabe de cabeça,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?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Igualzinho </w:t>
      </w:r>
      <w:r w:rsidR="00727466">
        <w:rPr>
          <w:rFonts w:ascii="Times New Roman" w:eastAsia="Times New Roman" w:hAnsi="Times New Roman" w:cs="Times New Roman"/>
          <w:sz w:val="32"/>
          <w:szCs w:val="20"/>
          <w:lang w:eastAsia="pt-BR"/>
        </w:rPr>
        <w:t>es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tá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na livro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. Decorei: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rect id="_x0000_s1038" style="position:absolute;left:0;text-align:left;margin-left:38.2pt;margin-top:7.85pt;width:439.2pt;height:183.1pt;z-index:251664384" o:allowincell="f" filled="f" strokeweight="3pt">
            <v:stroke linestyle="thinThin"/>
          </v:rect>
        </w:pict>
      </w:r>
    </w:p>
    <w:p w:rsidR="00CA2EF6" w:rsidRPr="00CA2EF6" w:rsidRDefault="00CA2EF6" w:rsidP="00CA2EF6">
      <w:pPr>
        <w:keepNext/>
        <w:spacing w:after="0" w:line="240" w:lineRule="auto"/>
        <w:ind w:right="-85" w:firstLine="567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Paçoca da </w:t>
      </w:r>
      <w:proofErr w:type="spellStart"/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Chica</w:t>
      </w:r>
      <w:proofErr w:type="spellEnd"/>
    </w:p>
    <w:p w:rsidR="00CA2EF6" w:rsidRPr="00CA2EF6" w:rsidRDefault="00CA2EF6" w:rsidP="00CA2EF6">
      <w:pPr>
        <w:keepNext/>
        <w:spacing w:after="0" w:line="240" w:lineRule="auto"/>
        <w:ind w:left="851" w:right="907" w:firstLine="567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Ingredientes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½ quilo de amendoim torrado e moído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½ quilo de bolacha maisena moída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2 latas de leite condensado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2 colheres de chocolate em pó</w:t>
      </w:r>
    </w:p>
    <w:p w:rsidR="00CA2EF6" w:rsidRPr="00CA2EF6" w:rsidRDefault="00CA2EF6" w:rsidP="00CA2EF6">
      <w:pPr>
        <w:keepNext/>
        <w:spacing w:after="0" w:line="240" w:lineRule="auto"/>
        <w:ind w:left="851" w:right="907" w:firstLine="567"/>
        <w:jc w:val="both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Modo de fazer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Misturar muito bem todos os ingredientes. Em seguida, despejar numa fôrma ou travessa e nivelar com um rolo de macarrão.</w:t>
      </w:r>
    </w:p>
    <w:p w:rsidR="00CA2EF6" w:rsidRPr="00CA2EF6" w:rsidRDefault="00CA2EF6" w:rsidP="00CA2EF6">
      <w:pPr>
        <w:spacing w:after="0" w:line="240" w:lineRule="auto"/>
        <w:ind w:left="851" w:right="90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Colocar na geladeira por uma hora </w:t>
      </w:r>
      <w:proofErr w:type="gramStart"/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sz w:val="28"/>
          <w:szCs w:val="20"/>
          <w:lang w:eastAsia="pt-BR"/>
        </w:rPr>
        <w:t>não mais do que isso para não ficar muito duro ) e cortar no formato que quiser.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, você me ensina pôr a “mão na massa”?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perguntou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a menina.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É pra já! Vou buscar os ingredientes.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sym w:font="Symbol" w:char="F0BE"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respondeu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, toda animada.</w:t>
      </w:r>
    </w:p>
    <w:p w:rsidR="00CA2EF6" w:rsidRPr="00CA2EF6" w:rsidRDefault="00CA2EF6" w:rsidP="00CA2EF6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Daí Beatriz percebeu que cada um tem a sua própria receita pra ser feliz. E a da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talvez fosse a de fazer o outro feliz.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72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t-BR"/>
        </w:rPr>
        <w:t>Vocabulário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Dê um dos sentidos para as</w:t>
      </w: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palavras sublinhadas: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noProof/>
          <w:sz w:val="32"/>
          <w:szCs w:val="20"/>
          <w:lang w:eastAsia="pt-BR"/>
        </w:rPr>
        <w:pict>
          <v:rect id="_x0000_s1040" style="position:absolute;left:0;text-align:left;margin-left:67pt;margin-top:8.5pt;width:374.4pt;height:22.4pt;z-index:251666432" o:allowincell="f" filled="f"/>
        </w:pict>
      </w:r>
    </w:p>
    <w:p w:rsidR="00CA2EF6" w:rsidRDefault="00CA2EF6" w:rsidP="00CA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rápido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ab/>
        <w:t>avião m</w:t>
      </w:r>
      <w:r w:rsidR="0072746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uito veloz </w:t>
      </w:r>
      <w:r w:rsidR="0072746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ab/>
      </w:r>
      <w:r w:rsidR="0072746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ab/>
        <w:t>rega</w:t>
      </w:r>
    </w:p>
    <w:p w:rsidR="00727466" w:rsidRPr="00CA2EF6" w:rsidRDefault="00727466" w:rsidP="00CA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CA2EF6" w:rsidRPr="00CA2EF6" w:rsidRDefault="00CA2EF6" w:rsidP="00CA2E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André já andou de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t-BR"/>
        </w:rPr>
        <w:t>avião a jato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. ________________________________</w:t>
      </w:r>
    </w:p>
    <w:p w:rsidR="00CA2EF6" w:rsidRPr="00CA2EF6" w:rsidRDefault="00CA2EF6" w:rsidP="00CA2E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Essas plantas precisam de um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t-BR"/>
        </w:rPr>
        <w:t>jato de água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. _______________________</w:t>
      </w:r>
    </w:p>
    <w:p w:rsidR="00CA2EF6" w:rsidRPr="00727466" w:rsidRDefault="00CA2EF6" w:rsidP="00CA2E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A resposta veio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t-BR"/>
        </w:rPr>
        <w:t>a jato.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________________________________________</w:t>
      </w:r>
      <w:r w:rsidRPr="00CA2EF6"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>_</w:t>
      </w:r>
    </w:p>
    <w:p w:rsidR="00727466" w:rsidRPr="00CA2EF6" w:rsidRDefault="00727466" w:rsidP="007274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CA2EF6" w:rsidRPr="00CA2EF6" w:rsidRDefault="00CA2EF6" w:rsidP="00CA2E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Identifique as frases que têm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o mesmo sentido: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a ) 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Perguntou à mãe, que era uma pessoa muito alegre e divertida.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b 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Misture tudo na casa cheirosa.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c 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Sabe de cabeça,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?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d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) Colocar na geladeira por uma hora.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e 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Mas receita de verdade mesmo veio da D. Francisca, uma “santa” que trabalhava com a família há muitos anos.</w:t>
      </w: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pt-BR"/>
        </w:rPr>
        <w:pict>
          <v:rect id="_x0000_s1047" style="position:absolute;left:0;text-align:left;margin-left:-12.25pt;margin-top:-8.8pt;width:528pt;height:734.8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) </w:t>
      </w:r>
      <w:proofErr w:type="spell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Chica</w:t>
      </w:r>
      <w:proofErr w:type="spell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, você sabe de cor?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Junte tudo no lar perfumado.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  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Foi D. Francisca, uma senhora muito bondosa que ajudava a família há muito tempo, que deu a verdadeira receita.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Pôr para gelar durante sessenta minutos.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)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Indagou à mãe, que era o tipo da pessoa que vivia sempre contente, além de ser muito engraçada.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u w:val="single"/>
          <w:lang w:eastAsia="pt-BR"/>
        </w:rPr>
        <w:t>Interpretação Escrita</w:t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 xml:space="preserve"> </w:t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</w:p>
    <w:p w:rsidR="00CA2EF6" w:rsidRDefault="00CA2EF6" w:rsidP="00CA2EF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ab/>
      </w:r>
    </w:p>
    <w:p w:rsidR="00CA2EF6" w:rsidRPr="00CA2EF6" w:rsidRDefault="00E72E65" w:rsidP="00CA2EF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1)</w:t>
      </w:r>
      <w:proofErr w:type="gramEnd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Pela receita pra ser feliz dada pela </w:t>
      </w:r>
      <w:r w:rsidR="00CA2EF6"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mãe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de Beatriz, podemos dizer que ela é uma</w:t>
      </w:r>
      <w:r w:rsidR="00CA2EF6" w:rsidRPr="00CA2EF6"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 xml:space="preserve"> 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senhora:</w:t>
      </w:r>
      <w:r w:rsidR="00CA2EF6" w:rsidRPr="00CA2EF6"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 xml:space="preserve"> 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) desordeira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  <w:t>(     ) engraçada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) muito dedicada à família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  <w:t>(     ) atenta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) caprichosa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  <w:t>(     ) desligada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E72E65" w:rsidP="00E72E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2)</w:t>
      </w:r>
      <w:proofErr w:type="gramEnd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Pela receita de </w:t>
      </w:r>
      <w:r w:rsidR="00CA2EF6"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Rui,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podemos dizer que ele é um homem: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) caseiro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  <w:t>(     ) agitado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(     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) que gosta do convívio familiar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ab/>
        <w:t>(     ) tranqüilo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E72E65" w:rsidP="00E72E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3)</w:t>
      </w:r>
      <w:proofErr w:type="gramEnd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De acordo com o texto, qual receita pode ser realizada de fato? Por quê?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____________________________________________________________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E72E65" w:rsidP="00E72E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4)</w:t>
      </w:r>
      <w:proofErr w:type="gramEnd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</w:t>
      </w:r>
      <w:r w:rsidR="00CA2EF6"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Você concorda com o fato de que cada um tem a sua receita pra ser feliz? Por quê?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____________________________________________________________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  <w:proofErr w:type="gramStart"/>
      <w:r w:rsidRPr="00CA2EF6"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>5)</w:t>
      </w:r>
      <w:proofErr w:type="gramEnd"/>
      <w:r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 xml:space="preserve"> </w:t>
      </w:r>
      <w:r w:rsidRPr="00CA2EF6"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>A que conclusão chegou Beatriz depois de saber a receita de cada um?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  <w:t>____________________________________________________________________</w:t>
      </w: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</w:p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32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pacing w:val="-20"/>
          <w:sz w:val="32"/>
          <w:szCs w:val="20"/>
          <w:lang w:eastAsia="pt-BR"/>
        </w:rPr>
        <w:lastRenderedPageBreak/>
        <w:pict>
          <v:rect id="_x0000_s1048" style="position:absolute;left:0;text-align:left;margin-left:-14.2pt;margin-top:3.2pt;width:528pt;height:734.8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</w:p>
    <w:p w:rsidR="00CA2EF6" w:rsidRPr="00CA2EF6" w:rsidRDefault="00CA2EF6" w:rsidP="00CA2EF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u w:val="single"/>
          <w:lang w:eastAsia="pt-BR"/>
        </w:rPr>
        <w:t>Gramática</w:t>
      </w:r>
      <w:r w:rsidRPr="00CA2EF6">
        <w:rPr>
          <w:rFonts w:ascii="Times New Roman" w:eastAsia="Times New Roman" w:hAnsi="Times New Roman" w:cs="Times New Roman"/>
          <w:b/>
          <w:spacing w:val="-20"/>
          <w:sz w:val="36"/>
          <w:szCs w:val="20"/>
          <w:lang w:eastAsia="pt-BR"/>
        </w:rPr>
        <w:t xml:space="preserve">                                                                           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  <w:t xml:space="preserve">Circule os </w:t>
      </w:r>
      <w:r w:rsidRPr="00CA2EF6">
        <w:rPr>
          <w:rFonts w:ascii="Times New Roman" w:eastAsia="Times New Roman" w:hAnsi="Times New Roman" w:cs="Times New Roman"/>
          <w:b/>
          <w:spacing w:val="-6"/>
          <w:sz w:val="32"/>
          <w:szCs w:val="20"/>
          <w:lang w:eastAsia="pt-BR"/>
        </w:rPr>
        <w:t>encontros</w:t>
      </w:r>
      <w:r w:rsidRPr="00CA2EF6"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  <w:t xml:space="preserve"> </w:t>
      </w:r>
      <w:r w:rsidRPr="00CA2EF6">
        <w:rPr>
          <w:rFonts w:ascii="Times New Roman" w:eastAsia="Times New Roman" w:hAnsi="Times New Roman" w:cs="Times New Roman"/>
          <w:b/>
          <w:spacing w:val="-6"/>
          <w:sz w:val="32"/>
          <w:szCs w:val="20"/>
          <w:lang w:eastAsia="pt-BR"/>
        </w:rPr>
        <w:t>vocálicos</w:t>
      </w:r>
      <w:r w:rsidRPr="00CA2EF6"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  <w:t xml:space="preserve"> e classifique-os em </w:t>
      </w:r>
      <w:r w:rsidRPr="00CA2EF6">
        <w:rPr>
          <w:rFonts w:ascii="Times New Roman" w:eastAsia="Times New Roman" w:hAnsi="Times New Roman" w:cs="Times New Roman"/>
          <w:b/>
          <w:spacing w:val="-6"/>
          <w:sz w:val="32"/>
          <w:szCs w:val="20"/>
          <w:lang w:eastAsia="pt-BR"/>
        </w:rPr>
        <w:t>ditongo</w:t>
      </w:r>
      <w:r w:rsidRPr="00CA2EF6"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  <w:t xml:space="preserve">, </w:t>
      </w:r>
      <w:r w:rsidRPr="00CA2EF6">
        <w:rPr>
          <w:rFonts w:ascii="Times New Roman" w:eastAsia="Times New Roman" w:hAnsi="Times New Roman" w:cs="Times New Roman"/>
          <w:b/>
          <w:spacing w:val="-6"/>
          <w:sz w:val="32"/>
          <w:szCs w:val="20"/>
          <w:lang w:eastAsia="pt-BR"/>
        </w:rPr>
        <w:t>hiato</w:t>
      </w:r>
      <w:r w:rsidRPr="00CA2EF6"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  <w:t xml:space="preserve"> ou </w:t>
      </w:r>
      <w:r w:rsidRPr="00CA2EF6">
        <w:rPr>
          <w:rFonts w:ascii="Times New Roman" w:eastAsia="Times New Roman" w:hAnsi="Times New Roman" w:cs="Times New Roman"/>
          <w:b/>
          <w:spacing w:val="-6"/>
          <w:sz w:val="32"/>
          <w:szCs w:val="20"/>
          <w:lang w:eastAsia="pt-BR"/>
        </w:rPr>
        <w:t>tritongo</w:t>
      </w: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3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12"/>
        <w:gridCol w:w="1439"/>
        <w:gridCol w:w="1161"/>
        <w:gridCol w:w="1533"/>
        <w:gridCol w:w="1067"/>
        <w:gridCol w:w="1484"/>
        <w:gridCol w:w="1116"/>
      </w:tblGrid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>amendoim</w:t>
            </w:r>
            <w:proofErr w:type="gramEnd"/>
          </w:p>
        </w:tc>
        <w:tc>
          <w:tcPr>
            <w:tcW w:w="1112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439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position w:val="-2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16"/>
                <w:position w:val="-2"/>
                <w:sz w:val="32"/>
                <w:szCs w:val="20"/>
                <w:lang w:eastAsia="pt-BR"/>
              </w:rPr>
              <w:t>ingrediente</w:t>
            </w:r>
            <w:proofErr w:type="gramEnd"/>
          </w:p>
        </w:tc>
        <w:tc>
          <w:tcPr>
            <w:tcW w:w="1161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53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mamãe</w:t>
            </w:r>
            <w:proofErr w:type="gramEnd"/>
          </w:p>
        </w:tc>
        <w:tc>
          <w:tcPr>
            <w:tcW w:w="1067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484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iguais</w:t>
            </w:r>
            <w:proofErr w:type="gramEnd"/>
          </w:p>
        </w:tc>
        <w:tc>
          <w:tcPr>
            <w:tcW w:w="1116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geladeira</w:t>
            </w:r>
            <w:proofErr w:type="gramEnd"/>
          </w:p>
        </w:tc>
        <w:tc>
          <w:tcPr>
            <w:tcW w:w="1112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439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quais</w:t>
            </w:r>
            <w:proofErr w:type="gramEnd"/>
          </w:p>
        </w:tc>
        <w:tc>
          <w:tcPr>
            <w:tcW w:w="1161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53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família</w:t>
            </w:r>
            <w:proofErr w:type="gramEnd"/>
          </w:p>
        </w:tc>
        <w:tc>
          <w:tcPr>
            <w:tcW w:w="1067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1484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Beatriz</w:t>
            </w:r>
          </w:p>
        </w:tc>
        <w:tc>
          <w:tcPr>
            <w:tcW w:w="1116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</w:tbl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Circule os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dígrafos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das palavras e escreva-as na coluna certa: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1300"/>
        <w:gridCol w:w="1300"/>
        <w:gridCol w:w="1301"/>
        <w:gridCol w:w="1300"/>
        <w:gridCol w:w="1300"/>
        <w:gridCol w:w="1300"/>
        <w:gridCol w:w="1301"/>
      </w:tblGrid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ninguém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pessoa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>moleque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crescer</w:t>
            </w:r>
            <w:proofErr w:type="gramEnd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 </w:t>
            </w:r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>carinhoso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torrado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>chinelão</w:t>
            </w:r>
            <w:proofErr w:type="gramEnd"/>
          </w:p>
        </w:tc>
        <w:tc>
          <w:tcPr>
            <w:tcW w:w="13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>excelente</w:t>
            </w:r>
            <w:proofErr w:type="gramEnd"/>
            <w:r w:rsidRPr="00CA2EF6">
              <w:rPr>
                <w:rFonts w:ascii="Times New Roman" w:eastAsia="Times New Roman" w:hAnsi="Times New Roman" w:cs="Times New Roman"/>
                <w:spacing w:val="-20"/>
                <w:sz w:val="32"/>
                <w:szCs w:val="20"/>
                <w:lang w:eastAsia="pt-BR"/>
              </w:rPr>
              <w:t xml:space="preserve"> </w:t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5201" w:type="dxa"/>
            <w:gridSpan w:val="4"/>
            <w:shd w:val="pct20" w:color="000000" w:fill="FFFFFF"/>
          </w:tcPr>
          <w:p w:rsidR="00CA2EF6" w:rsidRPr="00CA2EF6" w:rsidRDefault="00CA2EF6" w:rsidP="00CA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pt-BR"/>
              </w:rPr>
              <w:t>DÍGRAFOS SEPARÁVEIS</w:t>
            </w:r>
          </w:p>
        </w:tc>
        <w:tc>
          <w:tcPr>
            <w:tcW w:w="5201" w:type="dxa"/>
            <w:gridSpan w:val="4"/>
            <w:shd w:val="pct20" w:color="000000" w:fill="FFFFFF"/>
          </w:tcPr>
          <w:p w:rsidR="00CA2EF6" w:rsidRPr="00CA2EF6" w:rsidRDefault="00CA2EF6" w:rsidP="00CA2EF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pt-BR"/>
              </w:rPr>
              <w:t>DÍGRAFOS INSEPARÁVEIS</w:t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  <w:gridSpan w:val="2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</w:tbl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p w:rsidR="00CA2EF6" w:rsidRDefault="00CA2EF6" w:rsidP="00CA2E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Coloque os grupos de palavras em ordem alfabética, observando a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1ª,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a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2ª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ou a </w:t>
      </w:r>
      <w:r w:rsidRPr="00CA2EF6">
        <w:rPr>
          <w:rFonts w:ascii="Times New Roman" w:eastAsia="Times New Roman" w:hAnsi="Times New Roman" w:cs="Times New Roman"/>
          <w:b/>
          <w:sz w:val="32"/>
          <w:szCs w:val="20"/>
          <w:lang w:eastAsia="pt-BR"/>
        </w:rPr>
        <w:t>3ª</w:t>
      </w:r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 xml:space="preserve"> letra de cada palavra :</w:t>
      </w:r>
    </w:p>
    <w:p w:rsidR="00CA2EF6" w:rsidRP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a) </w:t>
            </w: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( </w:t>
            </w:r>
            <w:proofErr w:type="gramEnd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1ª letra ) bule, papel, leite, jeito, abacaxi, melancia</w:t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pt-BR"/>
              </w:rPr>
              <w:sym w:font="Wingdings" w:char="F0E0"/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b) </w:t>
            </w: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( </w:t>
            </w:r>
            <w:proofErr w:type="gramEnd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2ª letra ) pêra, porta, palito, picadeiro, pluma, problema</w:t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pt-BR"/>
              </w:rPr>
              <w:sym w:font="Wingdings" w:char="F0E0"/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c) </w:t>
            </w: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 xml:space="preserve">( </w:t>
            </w:r>
            <w:proofErr w:type="gramEnd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3ª letra ) gavião, gatuno, garoupa, ganância, gaiola, gargalo</w:t>
            </w: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</w:tbl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p w:rsidR="00CA2EF6" w:rsidRPr="00CA2EF6" w:rsidRDefault="00CA2EF6" w:rsidP="00CA2E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</w:pPr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>Grife</w:t>
      </w:r>
      <w:proofErr w:type="gramStart"/>
      <w:r w:rsidRPr="00CA2EF6">
        <w:rPr>
          <w:rFonts w:ascii="Times New Roman" w:eastAsia="Times New Roman" w:hAnsi="Times New Roman" w:cs="Times New Roman"/>
          <w:b/>
          <w:spacing w:val="-10"/>
          <w:sz w:val="32"/>
          <w:szCs w:val="20"/>
          <w:lang w:eastAsia="pt-BR"/>
        </w:rPr>
        <w:t xml:space="preserve"> </w:t>
      </w:r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 xml:space="preserve"> </w:t>
      </w:r>
      <w:proofErr w:type="gramEnd"/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 xml:space="preserve">a  </w:t>
      </w:r>
      <w:r w:rsidRPr="00CA2EF6">
        <w:rPr>
          <w:rFonts w:ascii="Times New Roman" w:eastAsia="Times New Roman" w:hAnsi="Times New Roman" w:cs="Times New Roman"/>
          <w:b/>
          <w:spacing w:val="-10"/>
          <w:sz w:val="32"/>
          <w:szCs w:val="20"/>
          <w:lang w:eastAsia="pt-BR"/>
        </w:rPr>
        <w:t>sílaba  tônica</w:t>
      </w:r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 xml:space="preserve"> e classifique em </w:t>
      </w:r>
      <w:r w:rsidRPr="00CA2EF6">
        <w:rPr>
          <w:rFonts w:ascii="Times New Roman" w:eastAsia="Times New Roman" w:hAnsi="Times New Roman" w:cs="Times New Roman"/>
          <w:b/>
          <w:spacing w:val="-10"/>
          <w:sz w:val="32"/>
          <w:szCs w:val="20"/>
          <w:lang w:eastAsia="pt-BR"/>
        </w:rPr>
        <w:t>oxítona</w:t>
      </w:r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 xml:space="preserve">, </w:t>
      </w:r>
      <w:r w:rsidRPr="00CA2EF6">
        <w:rPr>
          <w:rFonts w:ascii="Times New Roman" w:eastAsia="Times New Roman" w:hAnsi="Times New Roman" w:cs="Times New Roman"/>
          <w:b/>
          <w:spacing w:val="-10"/>
          <w:sz w:val="32"/>
          <w:szCs w:val="20"/>
          <w:lang w:eastAsia="pt-BR"/>
        </w:rPr>
        <w:t>paroxítona</w:t>
      </w:r>
      <w:r w:rsidRPr="00CA2EF6">
        <w:rPr>
          <w:rFonts w:ascii="Times New Roman" w:eastAsia="Times New Roman" w:hAnsi="Times New Roman" w:cs="Times New Roman"/>
          <w:spacing w:val="-10"/>
          <w:sz w:val="32"/>
          <w:szCs w:val="20"/>
          <w:lang w:eastAsia="pt-BR"/>
        </w:rPr>
        <w:t xml:space="preserve"> ou </w:t>
      </w:r>
      <w:r w:rsidRPr="00CA2EF6">
        <w:rPr>
          <w:rFonts w:ascii="Times New Roman" w:eastAsia="Times New Roman" w:hAnsi="Times New Roman" w:cs="Times New Roman"/>
          <w:b/>
          <w:spacing w:val="-10"/>
          <w:sz w:val="32"/>
          <w:szCs w:val="20"/>
          <w:lang w:eastAsia="pt-BR"/>
        </w:rPr>
        <w:t>proparoxítona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2600"/>
        <w:gridCol w:w="2600"/>
        <w:gridCol w:w="2600"/>
      </w:tblGrid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último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necessário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própria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pássaro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chinelão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  <w:tc>
          <w:tcPr>
            <w:tcW w:w="2600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  <w:t>café</w:t>
            </w:r>
            <w:proofErr w:type="gramEnd"/>
          </w:p>
        </w:tc>
        <w:tc>
          <w:tcPr>
            <w:tcW w:w="2600" w:type="dxa"/>
            <w:shd w:val="pct15" w:color="000000" w:fill="FFFFFF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pt-BR"/>
              </w:rPr>
            </w:pPr>
          </w:p>
        </w:tc>
      </w:tr>
    </w:tbl>
    <w:p w:rsid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0"/>
          <w:lang w:eastAsia="pt-BR"/>
        </w:rPr>
        <w:t>5)</w:t>
      </w:r>
      <w:proofErr w:type="gramEnd"/>
      <w:r w:rsidRPr="00CA2EF6">
        <w:rPr>
          <w:rFonts w:ascii="Times New Roman" w:eastAsia="Times New Roman" w:hAnsi="Times New Roman" w:cs="Times New Roman"/>
          <w:sz w:val="32"/>
          <w:szCs w:val="20"/>
          <w:lang w:eastAsia="pt-BR"/>
        </w:rPr>
        <w:t>Separe as sílabas das palavras e classifique quanto ao número de sílabas: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021"/>
        <w:gridCol w:w="3467"/>
      </w:tblGrid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hipopótamo</w:t>
            </w:r>
            <w:proofErr w:type="gramEnd"/>
          </w:p>
        </w:tc>
        <w:tc>
          <w:tcPr>
            <w:tcW w:w="5021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3467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sol</w:t>
            </w:r>
            <w:proofErr w:type="gramEnd"/>
          </w:p>
        </w:tc>
        <w:tc>
          <w:tcPr>
            <w:tcW w:w="5021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3467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própria</w:t>
            </w:r>
            <w:proofErr w:type="gramEnd"/>
          </w:p>
        </w:tc>
        <w:tc>
          <w:tcPr>
            <w:tcW w:w="5021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3467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dezesseis</w:t>
            </w:r>
            <w:proofErr w:type="gramEnd"/>
          </w:p>
        </w:tc>
        <w:tc>
          <w:tcPr>
            <w:tcW w:w="5021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3467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  <w:tr w:rsidR="00CA2EF6" w:rsidRPr="00CA2EF6" w:rsidTr="003958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  <w:proofErr w:type="gramStart"/>
            <w:r w:rsidRPr="00CA2EF6"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  <w:t>consciência</w:t>
            </w:r>
            <w:proofErr w:type="gramEnd"/>
          </w:p>
        </w:tc>
        <w:tc>
          <w:tcPr>
            <w:tcW w:w="5021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  <w:tc>
          <w:tcPr>
            <w:tcW w:w="3467" w:type="dxa"/>
          </w:tcPr>
          <w:p w:rsidR="00CA2EF6" w:rsidRPr="00CA2EF6" w:rsidRDefault="00CA2EF6" w:rsidP="00CA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pt-BR"/>
              </w:rPr>
            </w:pPr>
          </w:p>
        </w:tc>
      </w:tr>
    </w:tbl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rPr>
          <w:rFonts w:ascii="Arial" w:hAnsi="Arial" w:cs="Arial"/>
          <w:b/>
          <w:i/>
          <w:sz w:val="24"/>
          <w:szCs w:val="24"/>
        </w:rPr>
      </w:pPr>
    </w:p>
    <w:p w:rsidR="00727466" w:rsidRDefault="00727466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t-BR"/>
        </w:rPr>
        <w:lastRenderedPageBreak/>
        <w:pict>
          <v:rect id="_x0000_s1049" style="position:absolute;left:0;text-align:left;margin-left:-9.1pt;margin-top:.7pt;width:528pt;height:734.8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</w:p>
    <w:p w:rsidR="00E72E65" w:rsidRDefault="00E72E65" w:rsidP="00E72E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RECEITA DE FELICIDADE</w:t>
      </w:r>
    </w:p>
    <w:p w:rsidR="00727466" w:rsidRPr="00727466" w:rsidRDefault="00E72E65" w:rsidP="00CE7A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420370</wp:posOffset>
            </wp:positionV>
            <wp:extent cx="6447155" cy="7941945"/>
            <wp:effectExtent l="19050" t="0" r="0" b="0"/>
            <wp:wrapNone/>
            <wp:docPr id="17" name="Imagem 17" descr="desenho de animal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 de animal para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7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466" w:rsidRPr="00727466">
        <w:rPr>
          <w:rFonts w:ascii="Times New Roman" w:hAnsi="Times New Roman" w:cs="Times New Roman"/>
          <w:b/>
          <w:sz w:val="36"/>
          <w:szCs w:val="36"/>
        </w:rPr>
        <w:t>PARA COLORIR</w:t>
      </w:r>
    </w:p>
    <w:p w:rsidR="00727466" w:rsidRDefault="00727466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13B6F" w:rsidRPr="009C4FE8" w:rsidRDefault="00D13B6F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7A40" w:rsidRDefault="00CE7A40" w:rsidP="00D13B6F">
      <w:pPr>
        <w:rPr>
          <w:rFonts w:ascii="Arial" w:hAnsi="Arial" w:cs="Arial"/>
          <w:b/>
          <w:sz w:val="24"/>
          <w:szCs w:val="24"/>
        </w:rPr>
      </w:pPr>
    </w:p>
    <w:sectPr w:rsidR="00CE7A40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D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B15B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25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C7AA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02DD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E24C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667B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9A19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E7A40"/>
    <w:rsid w:val="000A3463"/>
    <w:rsid w:val="000B10C2"/>
    <w:rsid w:val="000D7E6A"/>
    <w:rsid w:val="0017518F"/>
    <w:rsid w:val="00237F7F"/>
    <w:rsid w:val="0025102F"/>
    <w:rsid w:val="0029541C"/>
    <w:rsid w:val="002A6314"/>
    <w:rsid w:val="002C2A58"/>
    <w:rsid w:val="00302880"/>
    <w:rsid w:val="0039531E"/>
    <w:rsid w:val="003D34A0"/>
    <w:rsid w:val="003E37C6"/>
    <w:rsid w:val="005634E0"/>
    <w:rsid w:val="00571BF7"/>
    <w:rsid w:val="005C2561"/>
    <w:rsid w:val="006B3D17"/>
    <w:rsid w:val="00703C36"/>
    <w:rsid w:val="00727466"/>
    <w:rsid w:val="007373FB"/>
    <w:rsid w:val="007779DC"/>
    <w:rsid w:val="007D7E54"/>
    <w:rsid w:val="007E1E59"/>
    <w:rsid w:val="008140FF"/>
    <w:rsid w:val="00846BB3"/>
    <w:rsid w:val="00867824"/>
    <w:rsid w:val="008D18C7"/>
    <w:rsid w:val="009C1CC1"/>
    <w:rsid w:val="00B07BEF"/>
    <w:rsid w:val="00B97D69"/>
    <w:rsid w:val="00BB5275"/>
    <w:rsid w:val="00C410D1"/>
    <w:rsid w:val="00CA2EF6"/>
    <w:rsid w:val="00CD32A8"/>
    <w:rsid w:val="00CD4B54"/>
    <w:rsid w:val="00CE7A40"/>
    <w:rsid w:val="00D13B6F"/>
    <w:rsid w:val="00D15A3E"/>
    <w:rsid w:val="00D948F4"/>
    <w:rsid w:val="00D95980"/>
    <w:rsid w:val="00E01EC1"/>
    <w:rsid w:val="00E35572"/>
    <w:rsid w:val="00E72E65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Ana Lucia</cp:lastModifiedBy>
  <cp:revision>9</cp:revision>
  <cp:lastPrinted>2019-04-23T23:46:00Z</cp:lastPrinted>
  <dcterms:created xsi:type="dcterms:W3CDTF">2020-03-25T17:33:00Z</dcterms:created>
  <dcterms:modified xsi:type="dcterms:W3CDTF">2020-03-25T18:22:00Z</dcterms:modified>
</cp:coreProperties>
</file>